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9C9D8" w14:textId="781B3ED9" w:rsidR="00A26A34" w:rsidRDefault="00A26A34">
      <w:r w:rsidRPr="00A26A34">
        <w:rPr>
          <w:b/>
          <w:bCs/>
          <w:sz w:val="32"/>
          <w:szCs w:val="32"/>
        </w:rPr>
        <w:t xml:space="preserve">AP </w:t>
      </w:r>
      <w:r w:rsidR="001E0693">
        <w:rPr>
          <w:b/>
          <w:bCs/>
          <w:sz w:val="32"/>
          <w:szCs w:val="32"/>
        </w:rPr>
        <w:t>Professional D</w:t>
      </w:r>
      <w:r w:rsidRPr="00A26A34">
        <w:rPr>
          <w:b/>
          <w:bCs/>
          <w:sz w:val="32"/>
          <w:szCs w:val="32"/>
        </w:rPr>
        <w:t xml:space="preserve">evelopment meeting </w:t>
      </w:r>
      <w:r w:rsidR="001E0693">
        <w:rPr>
          <w:b/>
          <w:bCs/>
          <w:sz w:val="32"/>
          <w:szCs w:val="32"/>
        </w:rPr>
        <w:t>3/5</w:t>
      </w:r>
      <w:r w:rsidR="00825099">
        <w:rPr>
          <w:b/>
          <w:bCs/>
          <w:sz w:val="32"/>
          <w:szCs w:val="32"/>
        </w:rPr>
        <w:t>/24</w:t>
      </w:r>
    </w:p>
    <w:p w14:paraId="0D0A093F" w14:textId="6718796F" w:rsidR="00A26A34" w:rsidRDefault="00A26A34">
      <w:r>
        <w:t xml:space="preserve">Began at 3pm and </w:t>
      </w:r>
      <w:proofErr w:type="gramStart"/>
      <w:r>
        <w:t>included;</w:t>
      </w:r>
      <w:proofErr w:type="gramEnd"/>
      <w:r>
        <w:t xml:space="preserve"> Hannah Schoenfeld, Paul Cullen, </w:t>
      </w:r>
      <w:r w:rsidR="002A5176">
        <w:t>Johanna Swanson, Mayra Amaro-Alvarez, Jeremy Paul</w:t>
      </w:r>
      <w:r w:rsidR="001E0693">
        <w:t>, Liz Chase, and Diane Miller</w:t>
      </w:r>
    </w:p>
    <w:tbl>
      <w:tblPr>
        <w:tblStyle w:val="TableGrid"/>
        <w:tblW w:w="1065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1903"/>
        <w:gridCol w:w="3895"/>
        <w:gridCol w:w="868"/>
        <w:gridCol w:w="2249"/>
      </w:tblGrid>
      <w:tr w:rsidR="001E70E2" w14:paraId="74E27259" w14:textId="77777777" w:rsidTr="00D349B8">
        <w:trPr>
          <w:trHeight w:val="73"/>
        </w:trPr>
        <w:tc>
          <w:tcPr>
            <w:tcW w:w="173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3F455E1" w14:textId="77777777" w:rsidR="001E70E2" w:rsidRDefault="001E70E2" w:rsidP="00D349B8">
            <w:pPr>
              <w:rPr>
                <w:b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F8F5E93" w14:textId="77777777" w:rsidR="001E70E2" w:rsidRDefault="001E70E2" w:rsidP="00D349B8">
            <w:pPr>
              <w:rPr>
                <w:b/>
              </w:rPr>
            </w:pPr>
          </w:p>
        </w:tc>
        <w:tc>
          <w:tcPr>
            <w:tcW w:w="476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A2BEBF7" w14:textId="77777777" w:rsidR="001E70E2" w:rsidRDefault="001E70E2" w:rsidP="00D349B8">
            <w:pPr>
              <w:rPr>
                <w:b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2085645" w14:textId="77777777" w:rsidR="001E70E2" w:rsidRDefault="001E70E2" w:rsidP="00D349B8">
            <w:pPr>
              <w:rPr>
                <w:b/>
              </w:rPr>
            </w:pPr>
          </w:p>
        </w:tc>
      </w:tr>
      <w:tr w:rsidR="001E70E2" w14:paraId="69B6E513" w14:textId="77777777" w:rsidTr="00D349B8">
        <w:trPr>
          <w:trHeight w:val="371"/>
        </w:trPr>
        <w:tc>
          <w:tcPr>
            <w:tcW w:w="173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E49C601" w14:textId="77777777" w:rsidR="001E70E2" w:rsidRDefault="001E70E2" w:rsidP="00D349B8">
            <w:pPr>
              <w:jc w:val="center"/>
              <w:rPr>
                <w:b/>
              </w:rPr>
            </w:pPr>
            <w:r>
              <w:rPr>
                <w:b/>
              </w:rPr>
              <w:t>Topic/Issue</w:t>
            </w:r>
          </w:p>
        </w:tc>
        <w:tc>
          <w:tcPr>
            <w:tcW w:w="57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F3DF000" w14:textId="77777777" w:rsidR="001E70E2" w:rsidRDefault="001E70E2" w:rsidP="00D349B8">
            <w:pPr>
              <w:jc w:val="center"/>
              <w:rPr>
                <w:b/>
              </w:rPr>
            </w:pPr>
            <w:r>
              <w:rPr>
                <w:b/>
              </w:rPr>
              <w:t>Discussion/Notes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62D0F75" w14:textId="77777777" w:rsidR="001E70E2" w:rsidRDefault="001E70E2" w:rsidP="00D349B8">
            <w:pPr>
              <w:jc w:val="center"/>
              <w:rPr>
                <w:b/>
              </w:rPr>
            </w:pPr>
            <w:r>
              <w:rPr>
                <w:b/>
              </w:rPr>
              <w:t>Follow-Up/Action Required</w:t>
            </w:r>
          </w:p>
        </w:tc>
      </w:tr>
      <w:tr w:rsidR="001E70E2" w:rsidRPr="00197656" w14:paraId="0A2C3C3A" w14:textId="77777777" w:rsidTr="00D349B8">
        <w:trPr>
          <w:trHeight w:val="1899"/>
        </w:trPr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077C" w14:textId="30F78FBC" w:rsidR="001E70E2" w:rsidRDefault="001E70E2" w:rsidP="00D349B8">
            <w:pPr>
              <w:jc w:val="center"/>
            </w:pPr>
            <w:r>
              <w:br/>
            </w:r>
            <w:r w:rsidR="00F84E5E">
              <w:t>Welcome Letter</w:t>
            </w:r>
            <w:r w:rsidR="002A5176">
              <w:t xml:space="preserve"> (pending) </w:t>
            </w:r>
          </w:p>
        </w:tc>
        <w:tc>
          <w:tcPr>
            <w:tcW w:w="5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F9D4" w14:textId="10D7DA58" w:rsidR="002A5176" w:rsidRPr="001E0693" w:rsidRDefault="00080DF5" w:rsidP="001E0693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 w:rsidRPr="001E0693">
              <w:rPr>
                <w:rFonts w:ascii="Calibri" w:hAnsi="Calibri" w:cs="Calibri"/>
                <w:color w:val="000000"/>
              </w:rPr>
              <w:t>Good overall letter, but needs some personal touch and some fun additions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D5B275" w14:textId="00E0FAD3" w:rsidR="002A5176" w:rsidRPr="001E0693" w:rsidRDefault="002A5176" w:rsidP="001E069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Welcome Letter: Waiting on lists from HR – this is slightly delayed due to Workday</w:t>
            </w:r>
          </w:p>
        </w:tc>
      </w:tr>
      <w:tr w:rsidR="001E70E2" w:rsidRPr="007F72BE" w14:paraId="5DA67ACC" w14:textId="77777777" w:rsidTr="00D349B8">
        <w:trPr>
          <w:trHeight w:val="1899"/>
        </w:trPr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F2B26" w14:textId="48B6059C" w:rsidR="001E70E2" w:rsidRDefault="002A5176" w:rsidP="00D349B8">
            <w:pPr>
              <w:jc w:val="center"/>
            </w:pPr>
            <w:r>
              <w:t>In-Person Future Planning Meeting</w:t>
            </w:r>
          </w:p>
        </w:tc>
        <w:tc>
          <w:tcPr>
            <w:tcW w:w="5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B26E" w14:textId="11B1355D" w:rsidR="00B6067A" w:rsidRPr="001E0693" w:rsidRDefault="002A5176" w:rsidP="001E70E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 w:rsidRPr="001E0693">
              <w:rPr>
                <w:rFonts w:ascii="Calibri" w:hAnsi="Calibri" w:cs="Calibri"/>
                <w:color w:val="000000"/>
              </w:rPr>
              <w:t>Looking at late June/July at the Meadows</w:t>
            </w:r>
            <w:r w:rsidR="00290AB3" w:rsidRPr="001E0693">
              <w:rPr>
                <w:rFonts w:ascii="Calibri" w:hAnsi="Calibri" w:cs="Calibri"/>
                <w:color w:val="000000"/>
              </w:rPr>
              <w:t xml:space="preserve"> </w:t>
            </w:r>
            <w:r w:rsidR="001E0693" w:rsidRPr="001E0693">
              <w:rPr>
                <w:rFonts w:ascii="Calibri" w:hAnsi="Calibri" w:cs="Calibri"/>
                <w:color w:val="000000"/>
              </w:rPr>
              <w:t xml:space="preserve">or another close location </w:t>
            </w:r>
            <w:r w:rsidRPr="001E0693">
              <w:rPr>
                <w:rFonts w:ascii="Calibri" w:hAnsi="Calibri" w:cs="Calibri"/>
                <w:color w:val="000000"/>
              </w:rPr>
              <w:t>for an in-person committee meeting focused on future planning</w:t>
            </w:r>
            <w:r w:rsidR="001E0693" w:rsidRPr="001E0693">
              <w:rPr>
                <w:rFonts w:ascii="Calibri" w:hAnsi="Calibri" w:cs="Calibri"/>
                <w:color w:val="000000"/>
              </w:rPr>
              <w:t xml:space="preserve"> (Meadows requires GV catering)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764A3B" w14:textId="77777777" w:rsidR="001E70E2" w:rsidRDefault="001E0693" w:rsidP="00C11681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Meadows is pretty open most mornings in the </w:t>
            </w:r>
            <w:proofErr w:type="gramStart"/>
            <w:r>
              <w:rPr>
                <w:sz w:val="20"/>
                <w:szCs w:val="20"/>
              </w:rPr>
              <w:t>summer</w:t>
            </w:r>
            <w:proofErr w:type="gramEnd"/>
          </w:p>
          <w:p w14:paraId="4777E55A" w14:textId="5B1F3D58" w:rsidR="001E0693" w:rsidRPr="007F72BE" w:rsidRDefault="001E0693" w:rsidP="00C11681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Borough looks like it could be a nice place to meet for a coffee and plan</w:t>
            </w:r>
          </w:p>
        </w:tc>
      </w:tr>
      <w:tr w:rsidR="001E70E2" w:rsidRPr="00994AB0" w14:paraId="30459CBE" w14:textId="77777777" w:rsidTr="00D349B8">
        <w:trPr>
          <w:trHeight w:val="1899"/>
        </w:trPr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1BA6D" w14:textId="067662C4" w:rsidR="00CD6854" w:rsidRDefault="002A5176" w:rsidP="00D349B8">
            <w:pPr>
              <w:jc w:val="center"/>
            </w:pPr>
            <w:r>
              <w:t>AP Social</w:t>
            </w:r>
          </w:p>
        </w:tc>
        <w:tc>
          <w:tcPr>
            <w:tcW w:w="5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CB07" w14:textId="02E7F889" w:rsidR="004C347E" w:rsidRPr="001E0693" w:rsidRDefault="002A5176" w:rsidP="005172B1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 w:rsidRPr="001E0693">
              <w:rPr>
                <w:rFonts w:ascii="Calibri" w:hAnsi="Calibri" w:cs="Calibri"/>
                <w:color w:val="000000"/>
              </w:rPr>
              <w:t>Jolly Pumpkin, GR – Thursday, May 2 3-5PM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DACDB2" w14:textId="44EEF503" w:rsidR="001E70E2" w:rsidRPr="002A5176" w:rsidRDefault="002A5176" w:rsidP="00A1631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highlight w:val="yellow"/>
              </w:rPr>
            </w:pPr>
            <w:r w:rsidRPr="002A5176">
              <w:rPr>
                <w:sz w:val="20"/>
                <w:szCs w:val="20"/>
                <w:highlight w:val="yellow"/>
              </w:rPr>
              <w:t xml:space="preserve">Hannah review menu </w:t>
            </w:r>
            <w:r w:rsidR="001E0693">
              <w:rPr>
                <w:sz w:val="20"/>
                <w:szCs w:val="20"/>
                <w:highlight w:val="yellow"/>
              </w:rPr>
              <w:t>before next meeting</w:t>
            </w:r>
          </w:p>
          <w:p w14:paraId="3CA20FD1" w14:textId="06B7A0D8" w:rsidR="00C11681" w:rsidRPr="00BF592A" w:rsidRDefault="00C11681" w:rsidP="002A5176">
            <w:pPr>
              <w:pStyle w:val="ListParagraph"/>
              <w:rPr>
                <w:sz w:val="20"/>
                <w:szCs w:val="20"/>
              </w:rPr>
            </w:pPr>
          </w:p>
        </w:tc>
      </w:tr>
      <w:tr w:rsidR="001E70E2" w:rsidRPr="00994AB0" w14:paraId="6EA22031" w14:textId="77777777" w:rsidTr="00D349B8">
        <w:trPr>
          <w:trHeight w:val="1528"/>
        </w:trPr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AFA5D" w14:textId="0A1E4930" w:rsidR="001E70E2" w:rsidRDefault="005172B1" w:rsidP="00D349B8">
            <w:pPr>
              <w:jc w:val="center"/>
            </w:pPr>
            <w:r>
              <w:t>AP</w:t>
            </w:r>
            <w:r w:rsidR="002A5176">
              <w:t xml:space="preserve"> Professional Development </w:t>
            </w:r>
            <w:r w:rsidR="001E0693">
              <w:t>Opportunities</w:t>
            </w:r>
          </w:p>
        </w:tc>
        <w:tc>
          <w:tcPr>
            <w:tcW w:w="5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7026" w14:textId="263800F7" w:rsidR="001E0693" w:rsidRPr="002A5176" w:rsidRDefault="001E0693" w:rsidP="001E0693">
            <w:pPr>
              <w:pStyle w:val="ListParagraph"/>
              <w:numPr>
                <w:ilvl w:val="0"/>
                <w:numId w:val="5"/>
              </w:numPr>
            </w:pPr>
            <w:r>
              <w:t>Held the Excel 101 Training &amp; had good turnout with 35/45 people attending.</w:t>
            </w:r>
          </w:p>
          <w:p w14:paraId="3C651489" w14:textId="70459B8D" w:rsidR="001E70E2" w:rsidRDefault="002A5176" w:rsidP="002A5176">
            <w:pPr>
              <w:pStyle w:val="ListParagraph"/>
              <w:numPr>
                <w:ilvl w:val="0"/>
                <w:numId w:val="5"/>
              </w:numPr>
            </w:pPr>
            <w:r w:rsidRPr="002A5176">
              <w:t xml:space="preserve"> </w:t>
            </w:r>
            <w:r w:rsidR="001E0693">
              <w:t>Discussed potential future topics (two main themes- digital literacy and professional skills):</w:t>
            </w:r>
          </w:p>
          <w:p w14:paraId="38CA0EDC" w14:textId="77777777" w:rsidR="001E0693" w:rsidRDefault="001E0693" w:rsidP="002A5176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Powerpoint</w:t>
            </w:r>
            <w:proofErr w:type="spellEnd"/>
          </w:p>
          <w:p w14:paraId="598E5F78" w14:textId="1215956A" w:rsidR="001E0693" w:rsidRDefault="001E0693" w:rsidP="002A5176">
            <w:pPr>
              <w:pStyle w:val="ListParagraph"/>
              <w:numPr>
                <w:ilvl w:val="0"/>
                <w:numId w:val="5"/>
              </w:numPr>
            </w:pPr>
            <w:r>
              <w:t>Microsoft Teams vs Google Docs (Digital Literacy focus)</w:t>
            </w:r>
          </w:p>
          <w:p w14:paraId="18C919F4" w14:textId="4C45CD23" w:rsidR="001E0693" w:rsidRDefault="001E0693" w:rsidP="002A5176">
            <w:pPr>
              <w:pStyle w:val="ListParagraph"/>
              <w:numPr>
                <w:ilvl w:val="0"/>
                <w:numId w:val="5"/>
              </w:numPr>
            </w:pPr>
            <w:r>
              <w:t xml:space="preserve">Excel 102 </w:t>
            </w:r>
            <w:r>
              <w:t>(Digital Literacy focus)</w:t>
            </w:r>
          </w:p>
          <w:p w14:paraId="43A57C6A" w14:textId="04F3AE40" w:rsidR="001E0693" w:rsidRDefault="001E0693" w:rsidP="002A5176">
            <w:pPr>
              <w:pStyle w:val="ListParagraph"/>
              <w:numPr>
                <w:ilvl w:val="0"/>
                <w:numId w:val="5"/>
              </w:numPr>
            </w:pPr>
            <w:r>
              <w:t>Resume Writing/Building a Linked-In Page (Professional Skills focus)</w:t>
            </w:r>
          </w:p>
          <w:p w14:paraId="1D63B9A9" w14:textId="0B8E18F8" w:rsidR="001E0693" w:rsidRDefault="001E0693" w:rsidP="002A5176">
            <w:pPr>
              <w:pStyle w:val="ListParagraph"/>
              <w:numPr>
                <w:ilvl w:val="0"/>
                <w:numId w:val="5"/>
              </w:numPr>
            </w:pPr>
            <w:r>
              <w:t xml:space="preserve">Supervisory skills/interview skills </w:t>
            </w:r>
            <w:r>
              <w:t>(Professional Skills focus)</w:t>
            </w:r>
          </w:p>
          <w:p w14:paraId="46D6D7D8" w14:textId="001EC8FC" w:rsidR="001E0693" w:rsidRPr="001E0693" w:rsidRDefault="001E0693" w:rsidP="001E0693">
            <w:pPr>
              <w:pStyle w:val="ListParagraph"/>
              <w:numPr>
                <w:ilvl w:val="0"/>
                <w:numId w:val="5"/>
              </w:numPr>
            </w:pPr>
            <w:r>
              <w:t xml:space="preserve">Greater understanding of </w:t>
            </w:r>
            <w:proofErr w:type="gramStart"/>
            <w:r>
              <w:t>university  budgets</w:t>
            </w:r>
            <w:proofErr w:type="gramEnd"/>
            <w:r>
              <w:t xml:space="preserve">/accounting </w:t>
            </w:r>
            <w:r>
              <w:t>(Professional Skills focus)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57679A" w14:textId="77777777" w:rsidR="002A5176" w:rsidRDefault="001E0693" w:rsidP="001E0693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1E0693">
              <w:rPr>
                <w:sz w:val="20"/>
                <w:szCs w:val="20"/>
                <w:highlight w:val="yellow"/>
              </w:rPr>
              <w:t xml:space="preserve">Hannah </w:t>
            </w:r>
            <w:proofErr w:type="gramStart"/>
            <w:r w:rsidRPr="001E0693">
              <w:rPr>
                <w:sz w:val="20"/>
                <w:szCs w:val="20"/>
                <w:highlight w:val="yellow"/>
              </w:rPr>
              <w:t>reach</w:t>
            </w:r>
            <w:proofErr w:type="gramEnd"/>
            <w:r w:rsidRPr="001E0693">
              <w:rPr>
                <w:sz w:val="20"/>
                <w:szCs w:val="20"/>
                <w:highlight w:val="yellow"/>
              </w:rPr>
              <w:t xml:space="preserve"> out to Career Center about hosting a resume writing/linked-in session over the summer in July</w:t>
            </w:r>
          </w:p>
          <w:p w14:paraId="05332B99" w14:textId="5A7A8B24" w:rsidR="001E0693" w:rsidRDefault="001E0693" w:rsidP="001E0693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Need to discuss future digital literacy topics with Steph Balaskas in IT during upcoming </w:t>
            </w:r>
            <w:proofErr w:type="gramStart"/>
            <w:r>
              <w:rPr>
                <w:sz w:val="20"/>
                <w:szCs w:val="20"/>
              </w:rPr>
              <w:t>meeting</w:t>
            </w:r>
            <w:proofErr w:type="gramEnd"/>
          </w:p>
          <w:p w14:paraId="544B7A5D" w14:textId="5C1366A1" w:rsidR="001E0693" w:rsidRPr="001E0693" w:rsidRDefault="001E0693" w:rsidP="001E0693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Talk to Natalie to see if our committee can be part of the conversation about building performance reviews in Workday during upcoming meeting</w:t>
            </w:r>
          </w:p>
        </w:tc>
      </w:tr>
      <w:tr w:rsidR="001E70E2" w14:paraId="32FEC1F7" w14:textId="77777777" w:rsidTr="00D349B8">
        <w:trPr>
          <w:trHeight w:val="144"/>
        </w:trPr>
        <w:tc>
          <w:tcPr>
            <w:tcW w:w="10650" w:type="dxa"/>
            <w:gridSpan w:val="5"/>
            <w:vAlign w:val="center"/>
          </w:tcPr>
          <w:p w14:paraId="64A898E7" w14:textId="4BA353DD" w:rsidR="001E70E2" w:rsidRDefault="001E70E2" w:rsidP="00D349B8">
            <w:pPr>
              <w:rPr>
                <w:b/>
                <w:bCs/>
              </w:rPr>
            </w:pPr>
          </w:p>
        </w:tc>
      </w:tr>
    </w:tbl>
    <w:p w14:paraId="290C201D" w14:textId="248CE7E2" w:rsidR="001E70E2" w:rsidRDefault="001E70E2" w:rsidP="00A26A34">
      <w:r>
        <w:rPr>
          <w:b/>
          <w:bCs/>
        </w:rPr>
        <w:t xml:space="preserve">Next Meeting:  </w:t>
      </w:r>
      <w:r w:rsidR="001E0693">
        <w:rPr>
          <w:b/>
          <w:bCs/>
        </w:rPr>
        <w:t>March 19</w:t>
      </w:r>
      <w:r>
        <w:rPr>
          <w:b/>
          <w:bCs/>
        </w:rPr>
        <w:t>, 202</w:t>
      </w:r>
      <w:r w:rsidR="00295A37">
        <w:rPr>
          <w:b/>
          <w:bCs/>
        </w:rPr>
        <w:t>4</w:t>
      </w:r>
      <w:r w:rsidR="008416D3">
        <w:rPr>
          <w:b/>
          <w:bCs/>
        </w:rPr>
        <w:t xml:space="preserve">; Topics for discussion: creating a technology survey for AP staff to complete in April, so we get a better idea of the types of technology that staff use and the types of training that would be beneficial for a wider group of people. </w:t>
      </w:r>
    </w:p>
    <w:sectPr w:rsidR="001E7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E41"/>
    <w:multiLevelType w:val="hybridMultilevel"/>
    <w:tmpl w:val="8188C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F482F"/>
    <w:multiLevelType w:val="hybridMultilevel"/>
    <w:tmpl w:val="D2DAA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811C6"/>
    <w:multiLevelType w:val="hybridMultilevel"/>
    <w:tmpl w:val="34285D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0F4DEB"/>
    <w:multiLevelType w:val="hybridMultilevel"/>
    <w:tmpl w:val="06706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776744"/>
    <w:multiLevelType w:val="hybridMultilevel"/>
    <w:tmpl w:val="F27C1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5E5537"/>
    <w:multiLevelType w:val="hybridMultilevel"/>
    <w:tmpl w:val="EAA8B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360EA"/>
    <w:multiLevelType w:val="hybridMultilevel"/>
    <w:tmpl w:val="6D48EFD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5EE95596"/>
    <w:multiLevelType w:val="hybridMultilevel"/>
    <w:tmpl w:val="5A92FE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200228">
    <w:abstractNumId w:val="4"/>
  </w:num>
  <w:num w:numId="2" w16cid:durableId="106240402">
    <w:abstractNumId w:val="3"/>
  </w:num>
  <w:num w:numId="3" w16cid:durableId="2027518837">
    <w:abstractNumId w:val="2"/>
  </w:num>
  <w:num w:numId="4" w16cid:durableId="221714542">
    <w:abstractNumId w:val="7"/>
  </w:num>
  <w:num w:numId="5" w16cid:durableId="2077119876">
    <w:abstractNumId w:val="0"/>
  </w:num>
  <w:num w:numId="6" w16cid:durableId="1566145212">
    <w:abstractNumId w:val="5"/>
  </w:num>
  <w:num w:numId="7" w16cid:durableId="896625853">
    <w:abstractNumId w:val="6"/>
  </w:num>
  <w:num w:numId="8" w16cid:durableId="185075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B7"/>
    <w:rsid w:val="00003683"/>
    <w:rsid w:val="00080DF5"/>
    <w:rsid w:val="00082084"/>
    <w:rsid w:val="001E0693"/>
    <w:rsid w:val="001E70E2"/>
    <w:rsid w:val="00226105"/>
    <w:rsid w:val="00266B73"/>
    <w:rsid w:val="00273CDF"/>
    <w:rsid w:val="00290AB3"/>
    <w:rsid w:val="00290F94"/>
    <w:rsid w:val="00295A37"/>
    <w:rsid w:val="002A5176"/>
    <w:rsid w:val="002F762D"/>
    <w:rsid w:val="003008B3"/>
    <w:rsid w:val="003155D4"/>
    <w:rsid w:val="00341D05"/>
    <w:rsid w:val="00353656"/>
    <w:rsid w:val="003C3F4E"/>
    <w:rsid w:val="004C347E"/>
    <w:rsid w:val="004E6BF0"/>
    <w:rsid w:val="005145F7"/>
    <w:rsid w:val="005172B1"/>
    <w:rsid w:val="00546285"/>
    <w:rsid w:val="005836B9"/>
    <w:rsid w:val="005A02F2"/>
    <w:rsid w:val="00646D58"/>
    <w:rsid w:val="006749A0"/>
    <w:rsid w:val="00757A3C"/>
    <w:rsid w:val="007709FC"/>
    <w:rsid w:val="007D0AF0"/>
    <w:rsid w:val="00822D28"/>
    <w:rsid w:val="00823EC1"/>
    <w:rsid w:val="00825099"/>
    <w:rsid w:val="008416D3"/>
    <w:rsid w:val="00876BAF"/>
    <w:rsid w:val="00884AF7"/>
    <w:rsid w:val="008D1844"/>
    <w:rsid w:val="00906428"/>
    <w:rsid w:val="0099153C"/>
    <w:rsid w:val="009A00F3"/>
    <w:rsid w:val="009B2713"/>
    <w:rsid w:val="00A16310"/>
    <w:rsid w:val="00A26A34"/>
    <w:rsid w:val="00A713CF"/>
    <w:rsid w:val="00A93905"/>
    <w:rsid w:val="00A97F77"/>
    <w:rsid w:val="00B10A2A"/>
    <w:rsid w:val="00B6067A"/>
    <w:rsid w:val="00BB29E1"/>
    <w:rsid w:val="00BF592A"/>
    <w:rsid w:val="00C11681"/>
    <w:rsid w:val="00C34418"/>
    <w:rsid w:val="00C46EBA"/>
    <w:rsid w:val="00CC3C35"/>
    <w:rsid w:val="00CD6854"/>
    <w:rsid w:val="00D577A8"/>
    <w:rsid w:val="00D970F8"/>
    <w:rsid w:val="00DB631A"/>
    <w:rsid w:val="00DD5BB7"/>
    <w:rsid w:val="00E222BE"/>
    <w:rsid w:val="00E45C5F"/>
    <w:rsid w:val="00EA7FC1"/>
    <w:rsid w:val="00F261B2"/>
    <w:rsid w:val="00F84E5E"/>
    <w:rsid w:val="00F9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8BF06"/>
  <w15:chartTrackingRefBased/>
  <w15:docId w15:val="{5C382B26-DB59-48C8-A973-01EE806E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BB7"/>
    <w:pPr>
      <w:ind w:left="720"/>
      <w:contextualSpacing/>
    </w:pPr>
  </w:style>
  <w:style w:type="table" w:styleId="TableGrid">
    <w:name w:val="Table Grid"/>
    <w:basedOn w:val="TableNormal"/>
    <w:uiPriority w:val="59"/>
    <w:rsid w:val="001E70E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E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2A51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Rhodes</dc:creator>
  <cp:keywords/>
  <dc:description/>
  <cp:lastModifiedBy>Hannah Schoenfeld</cp:lastModifiedBy>
  <cp:revision>4</cp:revision>
  <dcterms:created xsi:type="dcterms:W3CDTF">2024-03-06T16:07:00Z</dcterms:created>
  <dcterms:modified xsi:type="dcterms:W3CDTF">2024-03-06T16:21:00Z</dcterms:modified>
</cp:coreProperties>
</file>